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684302" w:rsidRPr="00396866" w:rsidRDefault="00684302" w:rsidP="00396866">
      <w:pPr>
        <w:pageBreakBefore/>
        <w:spacing w:after="240"/>
        <w:ind w:right="-567"/>
        <w:sectPr w:rsidR="00684302" w:rsidRPr="0039686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0" w:name="_Hlk16001823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20. E, Seite 78   </w:t>
      </w:r>
    </w:p>
    <w:bookmarkEnd w:id="0"/>
    <w:p w:rsidR="00684302" w:rsidRDefault="00684302" w:rsidP="00684302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684302" w:rsidRDefault="00684302" w:rsidP="00684302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84302" w:rsidRDefault="00684302" w:rsidP="00684302">
      <w:pPr>
        <w:spacing w:after="240"/>
        <w:ind w:right="-567"/>
      </w:pPr>
      <w:bookmarkStart w:id="1" w:name="_Hlk1600239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bookmarkEnd w:id="1"/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grātiam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habēre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danken, dankbar sein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lībertās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lībertātis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Freiheit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Mutter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meus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684302" w:rsidRDefault="00684302" w:rsidP="00684302">
      <w:pPr>
        <w:spacing w:after="240"/>
        <w:ind w:right="-567"/>
      </w:pPr>
      <w:bookmarkStart w:id="2" w:name="_Hlk1600243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2"/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narrāre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narrō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erzählen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nolle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nōlō</w:t>
      </w:r>
      <w:proofErr w:type="spellEnd"/>
      <w:r>
        <w:rPr>
          <w:rFonts w:ascii="Calibri" w:hAnsi="Calibri" w:cs="Calibri"/>
          <w:sz w:val="21"/>
          <w:szCs w:val="21"/>
        </w:rPr>
        <w:t xml:space="preserve">    nicht wollen</w:t>
      </w:r>
      <w:r>
        <w:rPr>
          <w:rFonts w:ascii="Calibri" w:hAnsi="Calibri" w:cs="Calibri"/>
          <w:sz w:val="21"/>
          <w:szCs w:val="21"/>
          <w:vertAlign w:val="superscript"/>
        </w:rPr>
        <w:t>19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Pompēiānus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pompejanisch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Pompejaner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684302" w:rsidRDefault="00684302" w:rsidP="0068430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servitūs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servitūtis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Sklaverei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f    die Ehefrau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684302" w:rsidRDefault="00684302" w:rsidP="00684302">
      <w:pPr>
        <w:sectPr w:rsidR="0068430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684302" w:rsidRDefault="00684302" w:rsidP="00684302">
      <w:pPr>
        <w:spacing w:after="240"/>
        <w:ind w:right="-567"/>
      </w:pPr>
    </w:p>
    <w:p w:rsidR="00684302" w:rsidRDefault="00684302" w:rsidP="00396866">
      <w:pPr>
        <w:pageBreakBefore/>
        <w:spacing w:after="240"/>
        <w:ind w:right="-567"/>
        <w:sectPr w:rsidR="00684302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20. T, Seite 79   </w:t>
      </w:r>
      <w:bookmarkStart w:id="3" w:name="_GoBack"/>
      <w:bookmarkEnd w:id="3"/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aedificium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Gebäude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684302" w:rsidRDefault="00684302" w:rsidP="00684302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beneficium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Wohltat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684302" w:rsidRDefault="00684302" w:rsidP="00684302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candidātus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Bewerber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cārus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lieb, teuer, wertvoll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cīvitās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cīvitātis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Gemeinde, der Staat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creāre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creō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erschaffen, wählen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dare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dō</w:t>
      </w:r>
      <w:proofErr w:type="spellEnd"/>
      <w:r>
        <w:rPr>
          <w:rFonts w:ascii="Calibri" w:hAnsi="Calibri" w:cs="Calibri"/>
          <w:sz w:val="21"/>
          <w:szCs w:val="21"/>
        </w:rPr>
        <w:t xml:space="preserve">    geben</w:t>
      </w:r>
      <w:r>
        <w:rPr>
          <w:rFonts w:ascii="Calibri" w:hAnsi="Calibri" w:cs="Calibri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erfreuen, unterhalten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684302" w:rsidRDefault="00684302" w:rsidP="00684302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domī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daheim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zwei, beide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684302" w:rsidRDefault="00684302" w:rsidP="00684302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duumvir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Duumvir</w:t>
      </w:r>
    </w:p>
    <w:p w:rsidR="00684302" w:rsidRDefault="00684302" w:rsidP="00684302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facere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faciō</w:t>
      </w:r>
      <w:proofErr w:type="spellEnd"/>
      <w:r>
        <w:rPr>
          <w:rFonts w:ascii="Calibri" w:hAnsi="Calibri" w:cs="Calibri"/>
          <w:sz w:val="21"/>
          <w:szCs w:val="21"/>
        </w:rPr>
        <w:t xml:space="preserve">    machen, tun, handeln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Forum, der Marktplatz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herī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gestern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hodiē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heute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honor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honōris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Ehre, das Ehrenamt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Befehlshaber, der Feldherr, der Kaiser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indicāre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indicō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anzeigen, melden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684302" w:rsidRDefault="00684302" w:rsidP="0068430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684302" w:rsidRDefault="00684302" w:rsidP="00684302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lībertās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lībertātis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Freiheit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lūdus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Spiel; die Schule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Mutter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mox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bald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parvus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klein, gering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pietās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pietātis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Pflichtgefühl, die Frömmigkeit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Pompēiānus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pompejanisch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Pompejaner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potestās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potestātis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(Amts-)Gewalt, die Macht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geben, hinhalten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4 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praemium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Belohnung, der Lohn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als,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weil; dass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lastRenderedPageBreak/>
        <w:t>respondēre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respondeō</w:t>
      </w:r>
      <w:proofErr w:type="spellEnd"/>
      <w:r>
        <w:rPr>
          <w:rFonts w:ascii="Calibri" w:hAnsi="Calibri" w:cs="Calibri"/>
          <w:sz w:val="21"/>
          <w:szCs w:val="21"/>
        </w:rPr>
        <w:t xml:space="preserve">    antworten</w:t>
      </w:r>
      <w:r>
        <w:rPr>
          <w:rFonts w:ascii="Calibri" w:hAnsi="Calibri" w:cs="Calibri"/>
          <w:sz w:val="21"/>
          <w:szCs w:val="21"/>
          <w:vertAlign w:val="superscript"/>
        </w:rPr>
        <w:t>3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salūtāre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salūtō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(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be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)grüßen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salvē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!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salvēte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!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sei(d) gegrüßt</w:t>
      </w:r>
      <w:proofErr w:type="gramStart"/>
      <w:r>
        <w:rPr>
          <w:rFonts w:ascii="Calibri" w:eastAsia="MercuryTextG1-Roman" w:hAnsi="Calibri" w:cs="MercuryTextG1-Roman"/>
          <w:sz w:val="21"/>
          <w:szCs w:val="21"/>
        </w:rPr>
        <w:t>!,</w:t>
      </w:r>
      <w:proofErr w:type="gramEnd"/>
      <w:r>
        <w:rPr>
          <w:rFonts w:ascii="Calibri" w:eastAsia="MercuryTextG1-Roman" w:hAnsi="Calibri" w:cs="MercuryTextG1-Roman"/>
          <w:sz w:val="21"/>
          <w:szCs w:val="21"/>
        </w:rPr>
        <w:t xml:space="preserve"> grüß dich / euch!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 / Abl</w:t>
      </w:r>
      <w:r>
        <w:rPr>
          <w:rFonts w:ascii="Calibri" w:eastAsia="MercuryTextG1-Roman" w:hAnsi="Calibri" w:cs="MercuryTextG1-Roman"/>
          <w:sz w:val="21"/>
          <w:szCs w:val="21"/>
        </w:rPr>
        <w:t>.    sich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servitūs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servitūtis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Sklaverei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soror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sorōris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Schwester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tam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684302" w:rsidRDefault="00684302" w:rsidP="00684302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>via</w:t>
      </w:r>
      <w:r>
        <w:rPr>
          <w:rFonts w:ascii="Calibri" w:hAnsi="Calibri" w:cs="Calibri"/>
          <w:sz w:val="21"/>
          <w:szCs w:val="21"/>
        </w:rPr>
        <w:t xml:space="preserve">    der Weg, die Straße</w:t>
      </w:r>
      <w:r>
        <w:rPr>
          <w:rFonts w:ascii="Calibri" w:hAnsi="Calibri" w:cs="Calibri"/>
          <w:sz w:val="21"/>
          <w:szCs w:val="21"/>
          <w:vertAlign w:val="superscript"/>
        </w:rPr>
        <w:t>1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684302" w:rsidRDefault="00684302" w:rsidP="00684302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voluntās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voluntātis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Wille, die Absicht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684302" w:rsidRDefault="00684302" w:rsidP="00684302">
      <w:pPr>
        <w:sectPr w:rsidR="0068430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6866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02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C3D58-8E63-45FF-ADEE-650D60C9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2020-08-14T07:38:00Z</dcterms:created>
  <dcterms:modified xsi:type="dcterms:W3CDTF">2020-08-14T08:40:00Z</dcterms:modified>
</cp:coreProperties>
</file>